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EE" w:rsidRPr="00E720F5" w:rsidRDefault="0034573D" w:rsidP="00C1248D">
      <w:pPr>
        <w:pStyle w:val="a3"/>
        <w:rPr>
          <w:rFonts w:ascii="Angsana New" w:hAnsi="Angsana New" w:cs="Angsana New"/>
          <w:b/>
          <w:bCs/>
          <w:color w:val="0070C0"/>
          <w:sz w:val="28"/>
        </w:rPr>
      </w:pPr>
      <w:r w:rsidRPr="00E720F5">
        <w:rPr>
          <w:rFonts w:ascii="Angsana New" w:hAnsi="Angsana New" w:cs="Angsana New"/>
          <w:b/>
          <w:bCs/>
          <w:color w:val="0070C0"/>
          <w:sz w:val="28"/>
          <w:highlight w:val="yellow"/>
          <w:cs/>
        </w:rPr>
        <w:t xml:space="preserve">บทที่ </w:t>
      </w:r>
      <w:r w:rsidRPr="00E720F5">
        <w:rPr>
          <w:rFonts w:ascii="Angsana New" w:hAnsi="Angsana New" w:cs="Angsana New"/>
          <w:b/>
          <w:bCs/>
          <w:color w:val="0070C0"/>
          <w:sz w:val="28"/>
          <w:highlight w:val="yellow"/>
        </w:rPr>
        <w:t>12</w:t>
      </w:r>
      <w:r w:rsidRPr="00E720F5">
        <w:rPr>
          <w:rFonts w:ascii="Angsana New" w:hAnsi="Angsana New" w:cs="Angsana New"/>
          <w:b/>
          <w:bCs/>
          <w:color w:val="0070C0"/>
          <w:sz w:val="28"/>
        </w:rPr>
        <w:t xml:space="preserve"> </w:t>
      </w:r>
    </w:p>
    <w:p w:rsidR="0034573D" w:rsidRPr="00E720F5" w:rsidRDefault="0034573D" w:rsidP="00B302B8">
      <w:pPr>
        <w:pStyle w:val="a3"/>
        <w:tabs>
          <w:tab w:val="right" w:pos="9026"/>
        </w:tabs>
        <w:rPr>
          <w:rFonts w:ascii="Angsana New" w:hAnsi="Angsana New" w:cs="Angsana New"/>
          <w:color w:val="0070C0"/>
          <w:sz w:val="28"/>
          <w:cs/>
        </w:rPr>
      </w:pPr>
      <w:r w:rsidRPr="00F86FEA">
        <w:rPr>
          <w:rFonts w:ascii="Angsana New" w:hAnsi="Angsana New" w:cs="Angsana New"/>
          <w:color w:val="0070C0"/>
          <w:sz w:val="28"/>
          <w:cs/>
        </w:rPr>
        <w:t xml:space="preserve">ตาราง </w:t>
      </w:r>
      <w:r w:rsidRPr="00F86FEA">
        <w:rPr>
          <w:rFonts w:ascii="Angsana New" w:hAnsi="Angsana New" w:cs="Angsana New"/>
          <w:color w:val="0070C0"/>
          <w:sz w:val="28"/>
        </w:rPr>
        <w:t>12-2</w:t>
      </w:r>
      <w:r w:rsidRPr="00E720F5">
        <w:rPr>
          <w:rFonts w:ascii="Angsana New" w:hAnsi="Angsana New" w:cs="Angsana New"/>
          <w:color w:val="0070C0"/>
          <w:sz w:val="28"/>
        </w:rPr>
        <w:t xml:space="preserve"> </w:t>
      </w:r>
      <w:r w:rsidRPr="00E720F5">
        <w:rPr>
          <w:rFonts w:ascii="Angsana New" w:hAnsi="Angsana New" w:cs="Angsana New"/>
          <w:color w:val="0070C0"/>
          <w:sz w:val="28"/>
          <w:cs/>
        </w:rPr>
        <w:t>การค้าระหว่างไทย</w:t>
      </w:r>
      <w:r w:rsidRPr="00E720F5">
        <w:rPr>
          <w:rFonts w:ascii="Angsana New" w:hAnsi="Angsana New" w:cs="Angsana New"/>
          <w:color w:val="0070C0"/>
          <w:sz w:val="28"/>
        </w:rPr>
        <w:t xml:space="preserve"> – </w:t>
      </w:r>
      <w:r w:rsidRPr="00E720F5">
        <w:rPr>
          <w:rFonts w:ascii="Angsana New" w:hAnsi="Angsana New" w:cs="Angsana New"/>
          <w:color w:val="0070C0"/>
          <w:sz w:val="28"/>
          <w:cs/>
        </w:rPr>
        <w:t>จีน</w:t>
      </w:r>
      <w:r w:rsidRPr="00E720F5">
        <w:rPr>
          <w:rFonts w:ascii="Angsana New" w:hAnsi="Angsana New" w:cs="Angsana New"/>
          <w:color w:val="0070C0"/>
          <w:sz w:val="28"/>
          <w:cs/>
        </w:rPr>
        <w:tab/>
        <w:t>หน่วย</w:t>
      </w:r>
      <w:r w:rsidRPr="00E720F5">
        <w:rPr>
          <w:rFonts w:ascii="Angsana New" w:hAnsi="Angsana New" w:cs="Angsana New"/>
          <w:color w:val="0070C0"/>
          <w:sz w:val="28"/>
        </w:rPr>
        <w:t>:</w:t>
      </w:r>
      <w:r w:rsidR="00F952A7">
        <w:rPr>
          <w:rFonts w:ascii="Angsana New" w:hAnsi="Angsana New" w:cs="Angsana New"/>
          <w:color w:val="0070C0"/>
          <w:sz w:val="28"/>
        </w:rPr>
        <w:t xml:space="preserve"> </w:t>
      </w:r>
      <w:r w:rsidRPr="00E720F5">
        <w:rPr>
          <w:rFonts w:ascii="Angsana New" w:hAnsi="Angsana New" w:cs="Angsana New"/>
          <w:color w:val="0070C0"/>
          <w:sz w:val="28"/>
          <w:cs/>
        </w:rPr>
        <w:t>ล้านดอลลาร์สหรัฐฯ</w:t>
      </w:r>
    </w:p>
    <w:tbl>
      <w:tblPr>
        <w:tblStyle w:val="a6"/>
        <w:tblW w:w="9482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668"/>
        <w:gridCol w:w="2268"/>
        <w:gridCol w:w="1848"/>
        <w:gridCol w:w="1849"/>
        <w:gridCol w:w="1849"/>
      </w:tblGrid>
      <w:tr w:rsidR="0034573D" w:rsidRPr="00E720F5" w:rsidTr="00E720F5">
        <w:tc>
          <w:tcPr>
            <w:tcW w:w="1668" w:type="dxa"/>
          </w:tcPr>
          <w:p w:rsidR="0034573D" w:rsidRPr="00E720F5" w:rsidRDefault="0034573D" w:rsidP="007C141A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พ.ศ.</w:t>
            </w:r>
          </w:p>
        </w:tc>
        <w:tc>
          <w:tcPr>
            <w:tcW w:w="2268" w:type="dxa"/>
          </w:tcPr>
          <w:p w:rsidR="0034573D" w:rsidRPr="00E720F5" w:rsidRDefault="0034573D" w:rsidP="007C141A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ปริมาณการค้ารวม</w:t>
            </w:r>
          </w:p>
        </w:tc>
        <w:tc>
          <w:tcPr>
            <w:tcW w:w="1848" w:type="dxa"/>
          </w:tcPr>
          <w:p w:rsidR="0034573D" w:rsidRPr="00E720F5" w:rsidRDefault="0034573D" w:rsidP="007C141A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ส่งออก</w:t>
            </w:r>
          </w:p>
        </w:tc>
        <w:tc>
          <w:tcPr>
            <w:tcW w:w="1849" w:type="dxa"/>
          </w:tcPr>
          <w:p w:rsidR="0034573D" w:rsidRPr="00E720F5" w:rsidRDefault="0034573D" w:rsidP="007C141A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นำเข้า</w:t>
            </w:r>
          </w:p>
        </w:tc>
        <w:tc>
          <w:tcPr>
            <w:tcW w:w="1849" w:type="dxa"/>
          </w:tcPr>
          <w:p w:rsidR="0034573D" w:rsidRPr="00E720F5" w:rsidRDefault="0034573D" w:rsidP="007C141A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ดุลการค้า</w:t>
            </w:r>
          </w:p>
        </w:tc>
      </w:tr>
      <w:tr w:rsidR="006808AF" w:rsidRPr="00E720F5" w:rsidTr="00E720F5">
        <w:tc>
          <w:tcPr>
            <w:tcW w:w="1668" w:type="dxa"/>
          </w:tcPr>
          <w:p w:rsidR="006808AF" w:rsidRPr="00E720F5" w:rsidRDefault="00C827FF" w:rsidP="00557A91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2546</w:t>
            </w:r>
          </w:p>
        </w:tc>
        <w:tc>
          <w:tcPr>
            <w:tcW w:w="2268" w:type="dxa"/>
          </w:tcPr>
          <w:p w:rsidR="006808A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11,691</w:t>
            </w:r>
          </w:p>
        </w:tc>
        <w:tc>
          <w:tcPr>
            <w:tcW w:w="1848" w:type="dxa"/>
          </w:tcPr>
          <w:p w:rsidR="006808A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5,689</w:t>
            </w:r>
          </w:p>
        </w:tc>
        <w:tc>
          <w:tcPr>
            <w:tcW w:w="1849" w:type="dxa"/>
          </w:tcPr>
          <w:p w:rsidR="006808A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6,002</w:t>
            </w:r>
          </w:p>
        </w:tc>
        <w:tc>
          <w:tcPr>
            <w:tcW w:w="1849" w:type="dxa"/>
          </w:tcPr>
          <w:p w:rsidR="006808A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-313</w:t>
            </w:r>
          </w:p>
        </w:tc>
      </w:tr>
      <w:tr w:rsidR="00C827FF" w:rsidRPr="00E720F5" w:rsidTr="00E720F5">
        <w:tc>
          <w:tcPr>
            <w:tcW w:w="1668" w:type="dxa"/>
          </w:tcPr>
          <w:p w:rsidR="00C827FF" w:rsidRPr="00E720F5" w:rsidRDefault="00C827FF" w:rsidP="00557A91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2547</w:t>
            </w:r>
          </w:p>
        </w:tc>
        <w:tc>
          <w:tcPr>
            <w:tcW w:w="2268" w:type="dxa"/>
          </w:tcPr>
          <w:p w:rsidR="00C827F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15,257</w:t>
            </w:r>
          </w:p>
        </w:tc>
        <w:tc>
          <w:tcPr>
            <w:tcW w:w="1848" w:type="dxa"/>
          </w:tcPr>
          <w:p w:rsidR="00C827F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7,113</w:t>
            </w:r>
          </w:p>
        </w:tc>
        <w:tc>
          <w:tcPr>
            <w:tcW w:w="1849" w:type="dxa"/>
          </w:tcPr>
          <w:p w:rsidR="00C827F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8,144</w:t>
            </w:r>
          </w:p>
        </w:tc>
        <w:tc>
          <w:tcPr>
            <w:tcW w:w="1849" w:type="dxa"/>
          </w:tcPr>
          <w:p w:rsidR="00C827F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-1,030</w:t>
            </w:r>
          </w:p>
        </w:tc>
      </w:tr>
      <w:tr w:rsidR="00C827FF" w:rsidRPr="00E720F5" w:rsidTr="00E720F5">
        <w:tc>
          <w:tcPr>
            <w:tcW w:w="1668" w:type="dxa"/>
          </w:tcPr>
          <w:p w:rsidR="00C827FF" w:rsidRPr="00E720F5" w:rsidRDefault="00C827FF" w:rsidP="00557A91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2548</w:t>
            </w:r>
          </w:p>
        </w:tc>
        <w:tc>
          <w:tcPr>
            <w:tcW w:w="2268" w:type="dxa"/>
          </w:tcPr>
          <w:p w:rsidR="00C827F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20,326</w:t>
            </w:r>
          </w:p>
        </w:tc>
        <w:tc>
          <w:tcPr>
            <w:tcW w:w="1848" w:type="dxa"/>
          </w:tcPr>
          <w:p w:rsidR="00C827F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9,168</w:t>
            </w:r>
          </w:p>
        </w:tc>
        <w:tc>
          <w:tcPr>
            <w:tcW w:w="1849" w:type="dxa"/>
          </w:tcPr>
          <w:p w:rsidR="00C827F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11,158</w:t>
            </w:r>
          </w:p>
        </w:tc>
        <w:tc>
          <w:tcPr>
            <w:tcW w:w="1849" w:type="dxa"/>
          </w:tcPr>
          <w:p w:rsidR="00C827F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-1,990</w:t>
            </w:r>
          </w:p>
        </w:tc>
      </w:tr>
      <w:tr w:rsidR="006808AF" w:rsidRPr="00E720F5" w:rsidTr="00E720F5">
        <w:tc>
          <w:tcPr>
            <w:tcW w:w="1668" w:type="dxa"/>
          </w:tcPr>
          <w:p w:rsidR="006808AF" w:rsidRPr="00E720F5" w:rsidRDefault="00C827FF" w:rsidP="00557A91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2549</w:t>
            </w:r>
          </w:p>
        </w:tc>
        <w:tc>
          <w:tcPr>
            <w:tcW w:w="2268" w:type="dxa"/>
          </w:tcPr>
          <w:p w:rsidR="006808A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25,332</w:t>
            </w:r>
          </w:p>
        </w:tc>
        <w:tc>
          <w:tcPr>
            <w:tcW w:w="1848" w:type="dxa"/>
          </w:tcPr>
          <w:p w:rsidR="006808A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11,728</w:t>
            </w:r>
          </w:p>
        </w:tc>
        <w:tc>
          <w:tcPr>
            <w:tcW w:w="1849" w:type="dxa"/>
          </w:tcPr>
          <w:p w:rsidR="006808A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13,604</w:t>
            </w:r>
          </w:p>
        </w:tc>
        <w:tc>
          <w:tcPr>
            <w:tcW w:w="1849" w:type="dxa"/>
          </w:tcPr>
          <w:p w:rsidR="006808AF" w:rsidRPr="00E720F5" w:rsidRDefault="00C827F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-1,876</w:t>
            </w:r>
          </w:p>
        </w:tc>
      </w:tr>
      <w:tr w:rsidR="0034573D" w:rsidRPr="00E720F5" w:rsidTr="00E720F5">
        <w:tc>
          <w:tcPr>
            <w:tcW w:w="1668" w:type="dxa"/>
          </w:tcPr>
          <w:p w:rsidR="0034573D" w:rsidRPr="00E720F5" w:rsidRDefault="007C141A" w:rsidP="00557A91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2550</w:t>
            </w:r>
          </w:p>
        </w:tc>
        <w:tc>
          <w:tcPr>
            <w:tcW w:w="2268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31,072</w:t>
            </w:r>
          </w:p>
        </w:tc>
        <w:tc>
          <w:tcPr>
            <w:tcW w:w="1848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14,847</w:t>
            </w:r>
          </w:p>
        </w:tc>
        <w:tc>
          <w:tcPr>
            <w:tcW w:w="1849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16,225</w:t>
            </w:r>
          </w:p>
        </w:tc>
        <w:tc>
          <w:tcPr>
            <w:tcW w:w="1849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-1,378</w:t>
            </w:r>
          </w:p>
        </w:tc>
      </w:tr>
      <w:tr w:rsidR="0034573D" w:rsidRPr="00E720F5" w:rsidTr="00E720F5">
        <w:tc>
          <w:tcPr>
            <w:tcW w:w="1668" w:type="dxa"/>
          </w:tcPr>
          <w:p w:rsidR="0034573D" w:rsidRPr="00E720F5" w:rsidRDefault="007C141A" w:rsidP="00557A91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2551</w:t>
            </w:r>
          </w:p>
        </w:tc>
        <w:tc>
          <w:tcPr>
            <w:tcW w:w="2268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36,347</w:t>
            </w:r>
          </w:p>
        </w:tc>
        <w:tc>
          <w:tcPr>
            <w:tcW w:w="1848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16,191</w:t>
            </w:r>
          </w:p>
        </w:tc>
        <w:tc>
          <w:tcPr>
            <w:tcW w:w="1849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20,156</w:t>
            </w:r>
          </w:p>
        </w:tc>
        <w:tc>
          <w:tcPr>
            <w:tcW w:w="1849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-3,966</w:t>
            </w:r>
          </w:p>
        </w:tc>
      </w:tr>
      <w:tr w:rsidR="0034573D" w:rsidRPr="00E720F5" w:rsidTr="00E720F5">
        <w:tc>
          <w:tcPr>
            <w:tcW w:w="1668" w:type="dxa"/>
          </w:tcPr>
          <w:p w:rsidR="0034573D" w:rsidRPr="00E720F5" w:rsidRDefault="007C141A" w:rsidP="00557A91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2552</w:t>
            </w:r>
          </w:p>
        </w:tc>
        <w:tc>
          <w:tcPr>
            <w:tcW w:w="2268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33,149</w:t>
            </w:r>
          </w:p>
        </w:tc>
        <w:tc>
          <w:tcPr>
            <w:tcW w:w="1848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16,119</w:t>
            </w:r>
          </w:p>
        </w:tc>
        <w:tc>
          <w:tcPr>
            <w:tcW w:w="1849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17,029</w:t>
            </w:r>
          </w:p>
        </w:tc>
        <w:tc>
          <w:tcPr>
            <w:tcW w:w="1849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-910</w:t>
            </w:r>
          </w:p>
        </w:tc>
      </w:tr>
      <w:tr w:rsidR="0034573D" w:rsidRPr="00E720F5" w:rsidTr="00E720F5">
        <w:tc>
          <w:tcPr>
            <w:tcW w:w="1668" w:type="dxa"/>
          </w:tcPr>
          <w:p w:rsidR="0034573D" w:rsidRPr="00E720F5" w:rsidRDefault="007C141A" w:rsidP="00557A91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2553</w:t>
            </w:r>
          </w:p>
        </w:tc>
        <w:tc>
          <w:tcPr>
            <w:tcW w:w="2268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45,711</w:t>
            </w:r>
          </w:p>
        </w:tc>
        <w:tc>
          <w:tcPr>
            <w:tcW w:w="1848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21,473</w:t>
            </w:r>
          </w:p>
        </w:tc>
        <w:tc>
          <w:tcPr>
            <w:tcW w:w="1849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24,238</w:t>
            </w:r>
          </w:p>
        </w:tc>
        <w:tc>
          <w:tcPr>
            <w:tcW w:w="1849" w:type="dxa"/>
          </w:tcPr>
          <w:p w:rsidR="0034573D" w:rsidRPr="00E720F5" w:rsidRDefault="006808AF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-2,764</w:t>
            </w:r>
          </w:p>
        </w:tc>
      </w:tr>
      <w:tr w:rsidR="007C141A" w:rsidRPr="00E720F5" w:rsidTr="00E720F5">
        <w:tc>
          <w:tcPr>
            <w:tcW w:w="1668" w:type="dxa"/>
          </w:tcPr>
          <w:p w:rsidR="007C141A" w:rsidRPr="00E720F5" w:rsidRDefault="007C141A" w:rsidP="00557A91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2554</w:t>
            </w:r>
          </w:p>
        </w:tc>
        <w:tc>
          <w:tcPr>
            <w:tcW w:w="2268" w:type="dxa"/>
          </w:tcPr>
          <w:p w:rsidR="007C141A" w:rsidRPr="00E720F5" w:rsidRDefault="00712954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56,752</w:t>
            </w:r>
          </w:p>
        </w:tc>
        <w:tc>
          <w:tcPr>
            <w:tcW w:w="1848" w:type="dxa"/>
          </w:tcPr>
          <w:p w:rsidR="007C141A" w:rsidRPr="00E720F5" w:rsidRDefault="00712954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26,251</w:t>
            </w:r>
          </w:p>
        </w:tc>
        <w:tc>
          <w:tcPr>
            <w:tcW w:w="1849" w:type="dxa"/>
          </w:tcPr>
          <w:p w:rsidR="007C141A" w:rsidRPr="00E720F5" w:rsidRDefault="00712954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30,501</w:t>
            </w:r>
          </w:p>
        </w:tc>
        <w:tc>
          <w:tcPr>
            <w:tcW w:w="1849" w:type="dxa"/>
          </w:tcPr>
          <w:p w:rsidR="007C141A" w:rsidRPr="00E720F5" w:rsidRDefault="00712954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-4,250</w:t>
            </w:r>
          </w:p>
        </w:tc>
      </w:tr>
      <w:tr w:rsidR="007C141A" w:rsidRPr="00E720F5" w:rsidTr="00E720F5">
        <w:tc>
          <w:tcPr>
            <w:tcW w:w="1668" w:type="dxa"/>
          </w:tcPr>
          <w:p w:rsidR="007C141A" w:rsidRPr="00E720F5" w:rsidRDefault="007C141A" w:rsidP="00557A91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2555</w:t>
            </w:r>
          </w:p>
        </w:tc>
        <w:tc>
          <w:tcPr>
            <w:tcW w:w="2268" w:type="dxa"/>
          </w:tcPr>
          <w:p w:rsidR="007C141A" w:rsidRPr="00E720F5" w:rsidRDefault="00712954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63,856</w:t>
            </w:r>
          </w:p>
        </w:tc>
        <w:tc>
          <w:tcPr>
            <w:tcW w:w="1848" w:type="dxa"/>
          </w:tcPr>
          <w:p w:rsidR="007C141A" w:rsidRPr="00E720F5" w:rsidRDefault="00712954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26,900</w:t>
            </w:r>
          </w:p>
        </w:tc>
        <w:tc>
          <w:tcPr>
            <w:tcW w:w="1849" w:type="dxa"/>
          </w:tcPr>
          <w:p w:rsidR="007C141A" w:rsidRPr="00E720F5" w:rsidRDefault="00712954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36,957</w:t>
            </w:r>
          </w:p>
        </w:tc>
        <w:tc>
          <w:tcPr>
            <w:tcW w:w="1849" w:type="dxa"/>
          </w:tcPr>
          <w:p w:rsidR="007C141A" w:rsidRPr="00E720F5" w:rsidRDefault="00712954" w:rsidP="00E9290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E720F5">
              <w:rPr>
                <w:rFonts w:ascii="Angsana New" w:hAnsi="Angsana New" w:cs="Angsana New"/>
                <w:color w:val="0070C0"/>
                <w:sz w:val="28"/>
              </w:rPr>
              <w:t>-10,057</w:t>
            </w:r>
          </w:p>
        </w:tc>
      </w:tr>
    </w:tbl>
    <w:p w:rsidR="00AB4228" w:rsidRPr="00E720F5" w:rsidRDefault="00E9290C" w:rsidP="00C1248D">
      <w:pPr>
        <w:pStyle w:val="a3"/>
        <w:rPr>
          <w:rFonts w:ascii="Angsana New" w:hAnsi="Angsana New" w:cs="Angsana New"/>
          <w:color w:val="0070C0"/>
          <w:sz w:val="28"/>
        </w:rPr>
      </w:pPr>
      <w:r w:rsidRPr="00E720F5">
        <w:rPr>
          <w:rFonts w:ascii="Angsana New" w:hAnsi="Angsana New" w:cs="Angsana New"/>
          <w:color w:val="0070C0"/>
          <w:sz w:val="28"/>
          <w:cs/>
        </w:rPr>
        <w:t xml:space="preserve">ที่มา กระทรวงพาณิชย์ </w:t>
      </w:r>
      <w:r w:rsidRPr="00E720F5">
        <w:rPr>
          <w:rFonts w:ascii="Angsana New" w:hAnsi="Angsana New" w:cs="Angsana New"/>
          <w:color w:val="0070C0"/>
          <w:sz w:val="28"/>
        </w:rPr>
        <w:t>2556</w:t>
      </w:r>
    </w:p>
    <w:p w:rsidR="00213E49" w:rsidRPr="00B302B8" w:rsidRDefault="00E9290C" w:rsidP="00C1248D">
      <w:pPr>
        <w:pStyle w:val="a3"/>
        <w:rPr>
          <w:rFonts w:asciiTheme="minorBidi" w:hAnsiTheme="minorBidi"/>
          <w:color w:val="0070C0"/>
          <w:sz w:val="28"/>
        </w:rPr>
      </w:pPr>
      <w:r w:rsidRPr="00E720F5">
        <w:rPr>
          <w:rFonts w:ascii="Angsana New" w:hAnsi="Angsana New" w:cs="Angsana New"/>
          <w:color w:val="0070C0"/>
          <w:sz w:val="28"/>
          <w:cs/>
        </w:rPr>
        <w:t xml:space="preserve">สืบค้นจาก </w:t>
      </w:r>
      <w:r w:rsidR="00B7204F" w:rsidRPr="00E720F5">
        <w:rPr>
          <w:rFonts w:ascii="Angsana New" w:hAnsi="Angsana New" w:cs="Angsana New"/>
          <w:color w:val="0070C0"/>
          <w:sz w:val="28"/>
        </w:rPr>
        <w:t xml:space="preserve">http://www.ops3.moc.go.th/infor/thtrade/country_trade/default.asp# </w:t>
      </w:r>
      <w:r w:rsidR="00B7204F" w:rsidRPr="00E720F5">
        <w:rPr>
          <w:rFonts w:ascii="Angsana New" w:hAnsi="Angsana New" w:cs="Angsana New"/>
          <w:color w:val="0070C0"/>
          <w:sz w:val="28"/>
          <w:cs/>
        </w:rPr>
        <w:t xml:space="preserve">วันที่ </w:t>
      </w:r>
      <w:r w:rsidR="00B7204F" w:rsidRPr="00E720F5">
        <w:rPr>
          <w:rFonts w:ascii="Angsana New" w:hAnsi="Angsana New" w:cs="Angsana New"/>
          <w:color w:val="0070C0"/>
          <w:sz w:val="28"/>
        </w:rPr>
        <w:t>5/3/56</w:t>
      </w:r>
      <w:bookmarkStart w:id="0" w:name="_GoBack"/>
      <w:bookmarkEnd w:id="0"/>
    </w:p>
    <w:sectPr w:rsidR="00213E49" w:rsidRPr="00B302B8" w:rsidSect="00EA7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2F" w:rsidRDefault="0046162F" w:rsidP="00213E49">
      <w:r>
        <w:separator/>
      </w:r>
    </w:p>
  </w:endnote>
  <w:endnote w:type="continuationSeparator" w:id="0">
    <w:p w:rsidR="0046162F" w:rsidRDefault="0046162F" w:rsidP="0021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49" w:rsidRDefault="00213E4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FF0000"/>
        <w:sz w:val="32"/>
        <w:szCs w:val="36"/>
      </w:rPr>
      <w:id w:val="3033799"/>
      <w:docPartObj>
        <w:docPartGallery w:val="Page Numbers (Bottom of Page)"/>
        <w:docPartUnique/>
      </w:docPartObj>
    </w:sdtPr>
    <w:sdtEndPr/>
    <w:sdtContent>
      <w:p w:rsidR="00213E49" w:rsidRPr="00213E49" w:rsidRDefault="00443909">
        <w:pPr>
          <w:pStyle w:val="ae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 w:rsidRPr="00213E49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="00213E49" w:rsidRPr="00213E49">
          <w:rPr>
            <w:rFonts w:ascii="Times New Roman" w:hAnsi="Times New Roman" w:cs="Times New Roman"/>
            <w:color w:val="FF0000"/>
            <w:sz w:val="32"/>
            <w:szCs w:val="36"/>
          </w:rPr>
          <w:instrText xml:space="preserve"> PAGE   \* MERGEFORMAT </w:instrText>
        </w:r>
        <w:r w:rsidRPr="00213E49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="0002160D">
          <w:rPr>
            <w:rFonts w:ascii="Times New Roman" w:hAnsi="Times New Roman" w:cs="Times New Roman"/>
            <w:noProof/>
            <w:color w:val="FF0000"/>
            <w:sz w:val="32"/>
            <w:szCs w:val="36"/>
          </w:rPr>
          <w:t>1</w:t>
        </w:r>
        <w:r w:rsidRPr="00213E49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49" w:rsidRDefault="00213E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2F" w:rsidRDefault="0046162F" w:rsidP="00213E49">
      <w:r>
        <w:separator/>
      </w:r>
    </w:p>
  </w:footnote>
  <w:footnote w:type="continuationSeparator" w:id="0">
    <w:p w:rsidR="0046162F" w:rsidRDefault="0046162F" w:rsidP="00213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49" w:rsidRDefault="00213E4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3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213E49" w:rsidRPr="00213E49" w:rsidRDefault="00443909">
        <w:pPr>
          <w:pStyle w:val="ac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 w:rsidRPr="00213E49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="00213E49" w:rsidRPr="00213E49">
          <w:rPr>
            <w:rFonts w:ascii="Times New Roman" w:hAnsi="Times New Roman" w:cs="Times New Roman"/>
            <w:color w:val="FF0000"/>
            <w:sz w:val="32"/>
            <w:szCs w:val="36"/>
          </w:rPr>
          <w:instrText xml:space="preserve"> PAGE   \* MERGEFORMAT </w:instrText>
        </w:r>
        <w:r w:rsidRPr="00213E49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="0002160D">
          <w:rPr>
            <w:rFonts w:ascii="Times New Roman" w:hAnsi="Times New Roman" w:cs="Times New Roman"/>
            <w:noProof/>
            <w:color w:val="FF0000"/>
            <w:sz w:val="32"/>
            <w:szCs w:val="36"/>
          </w:rPr>
          <w:t>1</w:t>
        </w:r>
        <w:r w:rsidRPr="00213E49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49" w:rsidRDefault="00213E4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DDB"/>
    <w:multiLevelType w:val="hybridMultilevel"/>
    <w:tmpl w:val="0EC607BC"/>
    <w:lvl w:ilvl="0" w:tplc="B1DE01D8"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13532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57C55"/>
    <w:multiLevelType w:val="hybridMultilevel"/>
    <w:tmpl w:val="A058013E"/>
    <w:lvl w:ilvl="0" w:tplc="291EDF92">
      <w:start w:val="1"/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662C7A"/>
    <w:multiLevelType w:val="multilevel"/>
    <w:tmpl w:val="075834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4463827"/>
    <w:multiLevelType w:val="hybridMultilevel"/>
    <w:tmpl w:val="BA72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52DD"/>
    <w:multiLevelType w:val="multilevel"/>
    <w:tmpl w:val="842CFB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>
    <w:nsid w:val="58A631A9"/>
    <w:multiLevelType w:val="singleLevel"/>
    <w:tmpl w:val="A332241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D4672A3"/>
    <w:multiLevelType w:val="hybridMultilevel"/>
    <w:tmpl w:val="A686E2E4"/>
    <w:lvl w:ilvl="0" w:tplc="B510BEEA">
      <w:numFmt w:val="bullet"/>
      <w:lvlText w:val="-"/>
      <w:lvlJc w:val="left"/>
      <w:pPr>
        <w:ind w:left="128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5114"/>
    <w:rsid w:val="00001BBB"/>
    <w:rsid w:val="000063C6"/>
    <w:rsid w:val="00012CAD"/>
    <w:rsid w:val="000155D7"/>
    <w:rsid w:val="0002160D"/>
    <w:rsid w:val="00034106"/>
    <w:rsid w:val="00043472"/>
    <w:rsid w:val="00052624"/>
    <w:rsid w:val="0005338B"/>
    <w:rsid w:val="00053858"/>
    <w:rsid w:val="00054C55"/>
    <w:rsid w:val="00072A01"/>
    <w:rsid w:val="0009321E"/>
    <w:rsid w:val="00093BCF"/>
    <w:rsid w:val="000A1676"/>
    <w:rsid w:val="000A7B9B"/>
    <w:rsid w:val="000B4053"/>
    <w:rsid w:val="000D74F7"/>
    <w:rsid w:val="000E579A"/>
    <w:rsid w:val="000F258E"/>
    <w:rsid w:val="000F2CF8"/>
    <w:rsid w:val="00102C20"/>
    <w:rsid w:val="001078AA"/>
    <w:rsid w:val="0013054D"/>
    <w:rsid w:val="00133946"/>
    <w:rsid w:val="001457D9"/>
    <w:rsid w:val="00164D37"/>
    <w:rsid w:val="001705C1"/>
    <w:rsid w:val="0017316B"/>
    <w:rsid w:val="00177F86"/>
    <w:rsid w:val="001944ED"/>
    <w:rsid w:val="001B1096"/>
    <w:rsid w:val="001B3876"/>
    <w:rsid w:val="001C25E4"/>
    <w:rsid w:val="001D12E6"/>
    <w:rsid w:val="001D2535"/>
    <w:rsid w:val="001E53EA"/>
    <w:rsid w:val="001F4256"/>
    <w:rsid w:val="0020404E"/>
    <w:rsid w:val="00213E49"/>
    <w:rsid w:val="002163AD"/>
    <w:rsid w:val="00223D46"/>
    <w:rsid w:val="00230FDC"/>
    <w:rsid w:val="00231DDA"/>
    <w:rsid w:val="00262514"/>
    <w:rsid w:val="002834BB"/>
    <w:rsid w:val="002A67A4"/>
    <w:rsid w:val="002B2E50"/>
    <w:rsid w:val="002B40C1"/>
    <w:rsid w:val="002B4ECC"/>
    <w:rsid w:val="002C01DE"/>
    <w:rsid w:val="002C113A"/>
    <w:rsid w:val="002D18FE"/>
    <w:rsid w:val="002E027F"/>
    <w:rsid w:val="002F5C1F"/>
    <w:rsid w:val="00307D01"/>
    <w:rsid w:val="0031037B"/>
    <w:rsid w:val="00315907"/>
    <w:rsid w:val="00316585"/>
    <w:rsid w:val="003175CF"/>
    <w:rsid w:val="00317645"/>
    <w:rsid w:val="00327520"/>
    <w:rsid w:val="00327BB5"/>
    <w:rsid w:val="00332BF2"/>
    <w:rsid w:val="00336D52"/>
    <w:rsid w:val="0033791C"/>
    <w:rsid w:val="00343DD2"/>
    <w:rsid w:val="00343E3D"/>
    <w:rsid w:val="0034573D"/>
    <w:rsid w:val="0035565D"/>
    <w:rsid w:val="00365114"/>
    <w:rsid w:val="003A5ED0"/>
    <w:rsid w:val="003B5EAF"/>
    <w:rsid w:val="003B67F4"/>
    <w:rsid w:val="003B6F6E"/>
    <w:rsid w:val="003B72A7"/>
    <w:rsid w:val="003D4D86"/>
    <w:rsid w:val="003E19B6"/>
    <w:rsid w:val="003F3FD8"/>
    <w:rsid w:val="004023A0"/>
    <w:rsid w:val="00403A3C"/>
    <w:rsid w:val="004064CF"/>
    <w:rsid w:val="004100E6"/>
    <w:rsid w:val="00417C23"/>
    <w:rsid w:val="00437FF4"/>
    <w:rsid w:val="00443909"/>
    <w:rsid w:val="00445120"/>
    <w:rsid w:val="00454C80"/>
    <w:rsid w:val="0046162F"/>
    <w:rsid w:val="00461D9E"/>
    <w:rsid w:val="00470C43"/>
    <w:rsid w:val="004841D4"/>
    <w:rsid w:val="00495E06"/>
    <w:rsid w:val="004D0660"/>
    <w:rsid w:val="004E26FF"/>
    <w:rsid w:val="004F222E"/>
    <w:rsid w:val="004F4A5E"/>
    <w:rsid w:val="005009BD"/>
    <w:rsid w:val="00504C4C"/>
    <w:rsid w:val="00507C38"/>
    <w:rsid w:val="00516B28"/>
    <w:rsid w:val="00543968"/>
    <w:rsid w:val="00546D4B"/>
    <w:rsid w:val="00557A91"/>
    <w:rsid w:val="00561F88"/>
    <w:rsid w:val="00564336"/>
    <w:rsid w:val="00571EE8"/>
    <w:rsid w:val="00581B5C"/>
    <w:rsid w:val="00596A8B"/>
    <w:rsid w:val="005A3BE9"/>
    <w:rsid w:val="005A6EB0"/>
    <w:rsid w:val="005B7E57"/>
    <w:rsid w:val="005C25F8"/>
    <w:rsid w:val="005C3F2E"/>
    <w:rsid w:val="005C784D"/>
    <w:rsid w:val="005E6F14"/>
    <w:rsid w:val="005F7319"/>
    <w:rsid w:val="00604B5C"/>
    <w:rsid w:val="006051D5"/>
    <w:rsid w:val="0061048B"/>
    <w:rsid w:val="00641762"/>
    <w:rsid w:val="006470D9"/>
    <w:rsid w:val="00652851"/>
    <w:rsid w:val="00660BD4"/>
    <w:rsid w:val="0066391E"/>
    <w:rsid w:val="00675B4F"/>
    <w:rsid w:val="006808AF"/>
    <w:rsid w:val="00690DE9"/>
    <w:rsid w:val="006A1AEA"/>
    <w:rsid w:val="006A1DB8"/>
    <w:rsid w:val="006A22CB"/>
    <w:rsid w:val="006A586E"/>
    <w:rsid w:val="006A7A72"/>
    <w:rsid w:val="006B5D4D"/>
    <w:rsid w:val="006F54FF"/>
    <w:rsid w:val="007060CF"/>
    <w:rsid w:val="007112DA"/>
    <w:rsid w:val="00712954"/>
    <w:rsid w:val="00731D40"/>
    <w:rsid w:val="007323D3"/>
    <w:rsid w:val="00734D69"/>
    <w:rsid w:val="007359A6"/>
    <w:rsid w:val="00747404"/>
    <w:rsid w:val="00764002"/>
    <w:rsid w:val="0077341D"/>
    <w:rsid w:val="007B32CD"/>
    <w:rsid w:val="007B3656"/>
    <w:rsid w:val="007C141A"/>
    <w:rsid w:val="007C3479"/>
    <w:rsid w:val="008052BF"/>
    <w:rsid w:val="00811830"/>
    <w:rsid w:val="00814D4D"/>
    <w:rsid w:val="00815735"/>
    <w:rsid w:val="0082614B"/>
    <w:rsid w:val="00831E16"/>
    <w:rsid w:val="00853CAD"/>
    <w:rsid w:val="00880DE1"/>
    <w:rsid w:val="008811BC"/>
    <w:rsid w:val="00881BBF"/>
    <w:rsid w:val="008937B0"/>
    <w:rsid w:val="008A2FE9"/>
    <w:rsid w:val="008B56DA"/>
    <w:rsid w:val="008B7536"/>
    <w:rsid w:val="008C0F49"/>
    <w:rsid w:val="008D68A2"/>
    <w:rsid w:val="008D79F1"/>
    <w:rsid w:val="0090300F"/>
    <w:rsid w:val="00904E74"/>
    <w:rsid w:val="0090500A"/>
    <w:rsid w:val="00912333"/>
    <w:rsid w:val="009134D7"/>
    <w:rsid w:val="00915F1C"/>
    <w:rsid w:val="00932CED"/>
    <w:rsid w:val="0094237F"/>
    <w:rsid w:val="00945D2A"/>
    <w:rsid w:val="00953344"/>
    <w:rsid w:val="009669E5"/>
    <w:rsid w:val="00972B31"/>
    <w:rsid w:val="009936AC"/>
    <w:rsid w:val="009A0E6C"/>
    <w:rsid w:val="009A7B73"/>
    <w:rsid w:val="009A7BE0"/>
    <w:rsid w:val="009B3534"/>
    <w:rsid w:val="009B5F91"/>
    <w:rsid w:val="009C21FD"/>
    <w:rsid w:val="009C2301"/>
    <w:rsid w:val="009D3BDA"/>
    <w:rsid w:val="009F56DB"/>
    <w:rsid w:val="00A04F44"/>
    <w:rsid w:val="00A07F70"/>
    <w:rsid w:val="00A302BA"/>
    <w:rsid w:val="00A44113"/>
    <w:rsid w:val="00A45988"/>
    <w:rsid w:val="00A50B29"/>
    <w:rsid w:val="00A63204"/>
    <w:rsid w:val="00A644C8"/>
    <w:rsid w:val="00A82518"/>
    <w:rsid w:val="00A84C02"/>
    <w:rsid w:val="00A86401"/>
    <w:rsid w:val="00AB4228"/>
    <w:rsid w:val="00AC04A7"/>
    <w:rsid w:val="00AC522C"/>
    <w:rsid w:val="00AE5830"/>
    <w:rsid w:val="00B04A75"/>
    <w:rsid w:val="00B0581B"/>
    <w:rsid w:val="00B12AEE"/>
    <w:rsid w:val="00B302B8"/>
    <w:rsid w:val="00B32ADF"/>
    <w:rsid w:val="00B358CD"/>
    <w:rsid w:val="00B36269"/>
    <w:rsid w:val="00B402D0"/>
    <w:rsid w:val="00B42073"/>
    <w:rsid w:val="00B666A0"/>
    <w:rsid w:val="00B7204F"/>
    <w:rsid w:val="00B737B0"/>
    <w:rsid w:val="00B757E1"/>
    <w:rsid w:val="00B87907"/>
    <w:rsid w:val="00B94B0B"/>
    <w:rsid w:val="00BA2932"/>
    <w:rsid w:val="00BC6ED6"/>
    <w:rsid w:val="00BD3937"/>
    <w:rsid w:val="00BE4170"/>
    <w:rsid w:val="00BF4164"/>
    <w:rsid w:val="00C1036A"/>
    <w:rsid w:val="00C1248D"/>
    <w:rsid w:val="00C23289"/>
    <w:rsid w:val="00C2541E"/>
    <w:rsid w:val="00C26582"/>
    <w:rsid w:val="00C33A1D"/>
    <w:rsid w:val="00C372B8"/>
    <w:rsid w:val="00C40B23"/>
    <w:rsid w:val="00C5099E"/>
    <w:rsid w:val="00C823A2"/>
    <w:rsid w:val="00C827FF"/>
    <w:rsid w:val="00C86938"/>
    <w:rsid w:val="00CA3F48"/>
    <w:rsid w:val="00CA4D45"/>
    <w:rsid w:val="00CE18C7"/>
    <w:rsid w:val="00CE312F"/>
    <w:rsid w:val="00CE6DEF"/>
    <w:rsid w:val="00D03E1C"/>
    <w:rsid w:val="00D67B36"/>
    <w:rsid w:val="00D90AA4"/>
    <w:rsid w:val="00D96D46"/>
    <w:rsid w:val="00DA1BF0"/>
    <w:rsid w:val="00DB7527"/>
    <w:rsid w:val="00DC0D4A"/>
    <w:rsid w:val="00DD1A19"/>
    <w:rsid w:val="00DE6DEC"/>
    <w:rsid w:val="00DF2770"/>
    <w:rsid w:val="00E301EE"/>
    <w:rsid w:val="00E36815"/>
    <w:rsid w:val="00E4594E"/>
    <w:rsid w:val="00E60AF1"/>
    <w:rsid w:val="00E720F5"/>
    <w:rsid w:val="00E84A0B"/>
    <w:rsid w:val="00E85717"/>
    <w:rsid w:val="00E91DFB"/>
    <w:rsid w:val="00E9290C"/>
    <w:rsid w:val="00EA5225"/>
    <w:rsid w:val="00EA76E5"/>
    <w:rsid w:val="00EB12EC"/>
    <w:rsid w:val="00EB15CB"/>
    <w:rsid w:val="00EB2DFE"/>
    <w:rsid w:val="00EB5B39"/>
    <w:rsid w:val="00EC4B96"/>
    <w:rsid w:val="00ED5B5A"/>
    <w:rsid w:val="00ED7113"/>
    <w:rsid w:val="00ED7FD3"/>
    <w:rsid w:val="00EE5CAC"/>
    <w:rsid w:val="00EE6568"/>
    <w:rsid w:val="00EF0062"/>
    <w:rsid w:val="00EF058B"/>
    <w:rsid w:val="00EF101A"/>
    <w:rsid w:val="00EF3222"/>
    <w:rsid w:val="00EF4074"/>
    <w:rsid w:val="00F166F2"/>
    <w:rsid w:val="00F21A6D"/>
    <w:rsid w:val="00F23962"/>
    <w:rsid w:val="00F4290A"/>
    <w:rsid w:val="00F47ED6"/>
    <w:rsid w:val="00F629B7"/>
    <w:rsid w:val="00F76FD1"/>
    <w:rsid w:val="00F86FEA"/>
    <w:rsid w:val="00F933A8"/>
    <w:rsid w:val="00F93BC9"/>
    <w:rsid w:val="00F952A7"/>
    <w:rsid w:val="00F9774C"/>
    <w:rsid w:val="00FA1C7B"/>
    <w:rsid w:val="00FB01CB"/>
    <w:rsid w:val="00FB1EF2"/>
    <w:rsid w:val="00FC02B0"/>
    <w:rsid w:val="00FD19E1"/>
    <w:rsid w:val="00FD2C74"/>
    <w:rsid w:val="00FE4990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  <w:style w:type="paragraph" w:styleId="ac">
    <w:name w:val="header"/>
    <w:basedOn w:val="a"/>
    <w:link w:val="ad"/>
    <w:uiPriority w:val="99"/>
    <w:unhideWhenUsed/>
    <w:rsid w:val="00213E49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213E49"/>
    <w:rPr>
      <w:rFonts w:ascii="Angsana New" w:eastAsia="Cordia New" w:hAnsi="Angsana New" w:cs="Angsana New"/>
      <w:sz w:val="28"/>
      <w:szCs w:val="35"/>
    </w:rPr>
  </w:style>
  <w:style w:type="paragraph" w:styleId="ae">
    <w:name w:val="footer"/>
    <w:basedOn w:val="a"/>
    <w:link w:val="af"/>
    <w:uiPriority w:val="99"/>
    <w:unhideWhenUsed/>
    <w:rsid w:val="00213E49"/>
    <w:pPr>
      <w:tabs>
        <w:tab w:val="center" w:pos="4680"/>
        <w:tab w:val="right" w:pos="9360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213E49"/>
    <w:rPr>
      <w:rFonts w:ascii="Angsana New" w:eastAsia="Cordia New" w:hAnsi="Angsan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5877-E454-4921-B799-AA62BCCE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win7</cp:lastModifiedBy>
  <cp:revision>9</cp:revision>
  <cp:lastPrinted>2014-04-08T03:55:00Z</cp:lastPrinted>
  <dcterms:created xsi:type="dcterms:W3CDTF">2013-03-15T04:10:00Z</dcterms:created>
  <dcterms:modified xsi:type="dcterms:W3CDTF">2014-08-28T01:43:00Z</dcterms:modified>
</cp:coreProperties>
</file>